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A9" w:rsidRDefault="00CC64A9">
      <w:pPr>
        <w:rPr>
          <w:rFonts w:ascii="Arial" w:hAnsi="Arial" w:cs="Arial"/>
        </w:rPr>
      </w:pPr>
      <w:r>
        <w:rPr>
          <w:rFonts w:ascii="Arial" w:hAnsi="Arial" w:cs="Arial"/>
        </w:rPr>
        <w:t>Dragi učenci in učenke!</w:t>
      </w:r>
    </w:p>
    <w:p w:rsidR="00CC64A9" w:rsidRDefault="00CC64A9">
      <w:pPr>
        <w:rPr>
          <w:rFonts w:ascii="Arial" w:hAnsi="Arial" w:cs="Arial"/>
        </w:rPr>
      </w:pPr>
      <w:r>
        <w:rPr>
          <w:rFonts w:ascii="Arial" w:hAnsi="Arial" w:cs="Arial"/>
        </w:rPr>
        <w:t>Tokrat vas vabimo, da se seznanite in naučite ples, ki se mu reče polka. Je enostaven, in nič težaven, poskočen ples. Zabavali se boste!</w:t>
      </w:r>
    </w:p>
    <w:p w:rsidR="00CC64A9" w:rsidRDefault="00CC64A9">
      <w:pPr>
        <w:rPr>
          <w:rFonts w:ascii="Arial" w:hAnsi="Arial" w:cs="Arial"/>
        </w:rPr>
      </w:pPr>
    </w:p>
    <w:p w:rsidR="0000453B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POLKA</w:t>
      </w:r>
    </w:p>
    <w:p w:rsidR="008175D7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Polka je nagel, živahen evropski ples ter tudi zvrst plesne glasbe. Nastal je v 19. stoletju. Je tudi drugo ime za češko in slovensko narodno zabavno glasbo.</w:t>
      </w:r>
    </w:p>
    <w:p w:rsidR="008175D7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Slovenci polko plešejo zelo radi, še posebej na vaških veselicah in zabavah.</w:t>
      </w:r>
    </w:p>
    <w:p w:rsidR="008175D7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Najbolj znana skladatelja polk sta Johann Strauss starejši in njegov sin Johann Strauss mlajši.</w:t>
      </w:r>
    </w:p>
    <w:p w:rsidR="008175D7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Slovenski ansambel Avsenik je poznan po številnih glasbenih izvedbah polke.</w:t>
      </w:r>
    </w:p>
    <w:p w:rsidR="008175D7" w:rsidRDefault="008175D7">
      <w:pPr>
        <w:rPr>
          <w:rFonts w:ascii="Arial" w:hAnsi="Arial" w:cs="Arial"/>
        </w:rPr>
      </w:pPr>
      <w:r>
        <w:rPr>
          <w:rFonts w:ascii="Arial" w:hAnsi="Arial" w:cs="Arial"/>
        </w:rPr>
        <w:t>Video posnetek se nahaja:</w:t>
      </w:r>
    </w:p>
    <w:p w:rsidR="008175D7" w:rsidRDefault="00556E01">
      <w:pPr>
        <w:rPr>
          <w:rFonts w:ascii="Arial" w:hAnsi="Arial" w:cs="Arial"/>
        </w:rPr>
      </w:pPr>
      <w:hyperlink r:id="rId4" w:history="1">
        <w:r w:rsidR="008175D7" w:rsidRPr="00786AD1">
          <w:rPr>
            <w:rStyle w:val="Hiperpovezava"/>
            <w:rFonts w:ascii="Arial" w:hAnsi="Arial" w:cs="Arial"/>
          </w:rPr>
          <w:t>https://www.youtube.com/watch?v=Mz6pE4Qgdu0</w:t>
        </w:r>
      </w:hyperlink>
    </w:p>
    <w:p w:rsidR="008175D7" w:rsidRDefault="008175D7">
      <w:pPr>
        <w:rPr>
          <w:rFonts w:ascii="Arial" w:hAnsi="Arial" w:cs="Arial"/>
        </w:rPr>
      </w:pPr>
    </w:p>
    <w:p w:rsidR="00CC64A9" w:rsidRDefault="00CC64A9">
      <w:pPr>
        <w:rPr>
          <w:rFonts w:ascii="Arial" w:hAnsi="Arial" w:cs="Arial"/>
        </w:rPr>
      </w:pPr>
      <w:r>
        <w:rPr>
          <w:rFonts w:ascii="Arial" w:hAnsi="Arial" w:cs="Arial"/>
        </w:rPr>
        <w:t>5., 8., in 9. razred ima medpredmetno povezavo z glasbo.</w:t>
      </w:r>
    </w:p>
    <w:p w:rsidR="00CC64A9" w:rsidRDefault="00CC64A9">
      <w:pPr>
        <w:rPr>
          <w:rFonts w:ascii="Arial" w:hAnsi="Arial" w:cs="Arial"/>
        </w:rPr>
      </w:pPr>
      <w:r>
        <w:rPr>
          <w:rFonts w:ascii="Arial" w:hAnsi="Arial" w:cs="Arial"/>
        </w:rPr>
        <w:t>Učiteljem, ki te poučujejo šport sporoči, kako ti je šlo od nog pri polki. In ali ti je bil ples všeč. Tvoje odgovore pričakujemo najkasneje do 8. 5. 2020.</w:t>
      </w:r>
    </w:p>
    <w:p w:rsidR="0011438F" w:rsidRPr="008175D7" w:rsidRDefault="0011438F">
      <w:pPr>
        <w:rPr>
          <w:rFonts w:ascii="Arial" w:hAnsi="Arial" w:cs="Arial"/>
        </w:rPr>
      </w:pPr>
      <w:r>
        <w:rPr>
          <w:rFonts w:ascii="Arial" w:hAnsi="Arial" w:cs="Arial"/>
        </w:rPr>
        <w:t>Pozdravljajo vas učitelji športa.</w:t>
      </w:r>
      <w:bookmarkStart w:id="0" w:name="_GoBack"/>
      <w:bookmarkEnd w:id="0"/>
    </w:p>
    <w:sectPr w:rsidR="0011438F" w:rsidRPr="0081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7"/>
    <w:rsid w:val="0000453B"/>
    <w:rsid w:val="0011438F"/>
    <w:rsid w:val="00556E01"/>
    <w:rsid w:val="008175D7"/>
    <w:rsid w:val="00CC64A9"/>
    <w:rsid w:val="00E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6B13"/>
  <w15:chartTrackingRefBased/>
  <w15:docId w15:val="{590AC809-7949-4F20-9AF2-19F1357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175D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4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z6pE4Qgdu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2020-04-23T18:57:00Z</dcterms:created>
  <dcterms:modified xsi:type="dcterms:W3CDTF">2020-04-23T18:57:00Z</dcterms:modified>
</cp:coreProperties>
</file>