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>Končno stanje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           Tit  ELO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LRat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FED           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To~ke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MBuch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Buch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Zmage W-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We</w:t>
      </w:r>
      <w:proofErr w:type="spellEnd"/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1. Glavač Leo                     1600                   6    14.0  20.0   0.0  2.16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1W6  1B11 1W2  1B4  1W3  1B7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2. Zalokar Gal                    1500                   5    11.5  19.5   0.0  1.64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+*14 1W10 0B1  1W9  1B8  1W4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3. Babnik Alexander               1500                   4    13.5  21.5   0.0  1.14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1B9  0W4  1B5  1W6  0B1  1W10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4. Pavlič Tim                     1500                   4    13.0  20.5   0.0  1.14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1W8  1B3  1W11 0W1  1B10 0B2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5. Zajc Matija                    1500                   4    10.0  14.5   0.0  1.00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1W7  0B6  0W3  1B11 1W13 1B8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6. Pogačnik Ažbe                  1500                   3    13.0  20.5   0.0  0.14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0B1  1W5  1B10 0B3  0W7  1W12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7. Pavčič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Janej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                  1500                   3    13.0  19.5   0.0  0.14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0B5  1W13 1B9  0W8  1B6  0W1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8. Zajc Jošt                      1500                   3    13.0  19.0   0.0 -0.50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0B4  +*14 1W12 1B7  0W2  0W5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9. Selak Sar                      1500                   3    10.0  15.0   0.0 -0.50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0W3  1B12 0W7  0B2  +*14 1W13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10.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Mihačič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Simon                  1500                   2    13.0  18.0   0.0 -1.00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1W12 0B2  0W6  1B13 0W4  0B3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11. Mlakar Miha                    1500                   2    11.0  17.5   0.0 -1.36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1B13 0W1  0B4  0W5  0B12 +*14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12.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Sonmez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Erdem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                  1500                   2     9.0  13.0   0.0 -1.50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               1.1.         0B10 0W9  0B8  +*14 1W11 0B6 </w:t>
      </w:r>
    </w:p>
    <w:p w:rsidR="00910709" w:rsidRPr="00B554AF" w:rsidRDefault="00910709" w:rsidP="00910709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554AF">
        <w:rPr>
          <w:rFonts w:ascii="Courier New" w:hAnsi="Courier New" w:cs="Courier New"/>
          <w:sz w:val="18"/>
          <w:szCs w:val="18"/>
        </w:rPr>
        <w:t xml:space="preserve"> 13. </w:t>
      </w:r>
      <w:proofErr w:type="spellStart"/>
      <w:r w:rsidRPr="00B554AF">
        <w:rPr>
          <w:rFonts w:ascii="Courier New" w:hAnsi="Courier New" w:cs="Courier New"/>
          <w:sz w:val="18"/>
          <w:szCs w:val="18"/>
        </w:rPr>
        <w:t>Veljkovič</w:t>
      </w:r>
      <w:proofErr w:type="spellEnd"/>
      <w:r w:rsidRPr="00B554AF">
        <w:rPr>
          <w:rFonts w:ascii="Courier New" w:hAnsi="Courier New" w:cs="Courier New"/>
          <w:sz w:val="18"/>
          <w:szCs w:val="18"/>
        </w:rPr>
        <w:t xml:space="preserve"> Aleksander           1500                   1     9.0  14.5   0.0 -2.50</w:t>
      </w:r>
    </w:p>
    <w:p w:rsidR="00864861" w:rsidRDefault="00864861">
      <w:bookmarkStart w:id="0" w:name="_GoBack"/>
      <w:bookmarkEnd w:id="0"/>
    </w:p>
    <w:sectPr w:rsidR="0086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9"/>
    <w:rsid w:val="00864861"/>
    <w:rsid w:val="009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8AA9-5B37-4134-A230-51C3E8E1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70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2019-05-06T10:27:00Z</dcterms:created>
  <dcterms:modified xsi:type="dcterms:W3CDTF">2019-05-06T10:27:00Z</dcterms:modified>
</cp:coreProperties>
</file>